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E9E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Муниципальное  казённое учреждение культуры</w:t>
      </w:r>
    </w:p>
    <w:p w:rsidR="00B53E9E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:rsidR="00B53E9E" w:rsidRPr="002A7D85" w:rsidRDefault="00B53E9E" w:rsidP="00B53E9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 Ивановской области</w:t>
      </w:r>
    </w:p>
    <w:p w:rsidR="00B53E9E" w:rsidRPr="002A7D85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155035, Ивановская область, Тейковский район, с. Морозово, ул. Школьная, д. 1А</w:t>
      </w:r>
    </w:p>
    <w:p w:rsidR="00B53E9E" w:rsidRPr="00FC5114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A7D85">
        <w:rPr>
          <w:rFonts w:ascii="Times New Roman" w:hAnsi="Times New Roman" w:cs="Times New Roman"/>
          <w:b/>
          <w:sz w:val="24"/>
          <w:szCs w:val="24"/>
        </w:rPr>
        <w:t>Тел</w:t>
      </w:r>
      <w:r w:rsidRPr="00FC5114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r w:rsidRPr="002A7D85">
        <w:rPr>
          <w:rFonts w:ascii="Times New Roman" w:hAnsi="Times New Roman" w:cs="Times New Roman"/>
          <w:b/>
          <w:sz w:val="24"/>
          <w:szCs w:val="24"/>
        </w:rPr>
        <w:t>факс</w:t>
      </w:r>
      <w:r w:rsidRPr="00FC51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8(49343) 4-81-86,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FC5114">
        <w:rPr>
          <w:rFonts w:ascii="Times New Roman" w:hAnsi="Times New Roman" w:cs="Times New Roman"/>
          <w:b/>
          <w:sz w:val="24"/>
          <w:szCs w:val="24"/>
          <w:lang w:val="en-US"/>
        </w:rPr>
        <w:t>-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FC51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proofErr w:type="spellStart"/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="00FC5114" w:rsidRPr="00FC51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5114">
        <w:rPr>
          <w:rFonts w:ascii="Times New Roman" w:hAnsi="Times New Roman" w:cs="Times New Roman"/>
          <w:b/>
          <w:sz w:val="24"/>
          <w:szCs w:val="24"/>
          <w:lang w:val="en-US"/>
        </w:rPr>
        <w:t xml:space="preserve">@ 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FC5114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2A7D85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</w:p>
    <w:p w:rsidR="00B53E9E" w:rsidRPr="00FC5114" w:rsidRDefault="00B53E9E" w:rsidP="00B53E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53E9E" w:rsidRPr="00FC5114" w:rsidRDefault="00B53E9E" w:rsidP="00B53E9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B53E9E" w:rsidRPr="00DE3DC7" w:rsidRDefault="00B53E9E" w:rsidP="00B53E9E">
      <w:pPr>
        <w:spacing w:after="0"/>
        <w:jc w:val="center"/>
        <w:rPr>
          <w:rFonts w:ascii="Times New Roman" w:eastAsia="Calibri" w:hAnsi="Times New Roman" w:cs="Times New Roman"/>
          <w:b/>
          <w:sz w:val="24"/>
        </w:rPr>
      </w:pPr>
      <w:r w:rsidRPr="00DE3DC7">
        <w:rPr>
          <w:rFonts w:ascii="Times New Roman" w:eastAsia="Calibri" w:hAnsi="Times New Roman" w:cs="Times New Roman"/>
          <w:b/>
          <w:sz w:val="24"/>
        </w:rPr>
        <w:t>ПЛАН</w:t>
      </w:r>
    </w:p>
    <w:p w:rsidR="00B53E9E" w:rsidRPr="00B53E9E" w:rsidRDefault="00B53E9E" w:rsidP="00B53E9E">
      <w:pPr>
        <w:spacing w:after="0"/>
        <w:jc w:val="center"/>
        <w:rPr>
          <w:rFonts w:ascii="Calibri" w:eastAsia="Calibri" w:hAnsi="Calibri" w:cs="Calibri"/>
          <w:sz w:val="20"/>
        </w:rPr>
      </w:pPr>
      <w:r w:rsidRPr="00DE3DC7">
        <w:rPr>
          <w:rFonts w:ascii="Times New Roman" w:eastAsia="Calibri" w:hAnsi="Times New Roman" w:cs="Times New Roman"/>
          <w:sz w:val="24"/>
        </w:rPr>
        <w:t xml:space="preserve">мероприятий </w:t>
      </w:r>
      <w:r w:rsidRPr="00B53E9E">
        <w:rPr>
          <w:rFonts w:ascii="Times New Roman" w:hAnsi="Times New Roman" w:cs="Times New Roman"/>
          <w:sz w:val="24"/>
          <w:szCs w:val="28"/>
        </w:rPr>
        <w:t>Морозовского СДК</w:t>
      </w:r>
    </w:p>
    <w:p w:rsidR="00064AC9" w:rsidRPr="00B436A5" w:rsidRDefault="00B53E9E" w:rsidP="00B53E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4"/>
        </w:rPr>
        <w:t xml:space="preserve"> </w:t>
      </w:r>
      <w:r w:rsidRPr="00DE3DC7">
        <w:rPr>
          <w:rFonts w:ascii="Times New Roman" w:eastAsia="Calibri" w:hAnsi="Times New Roman" w:cs="Times New Roman"/>
          <w:sz w:val="24"/>
        </w:rPr>
        <w:t>на</w:t>
      </w:r>
      <w:r w:rsidR="008E1DC5">
        <w:rPr>
          <w:rFonts w:ascii="Times New Roman" w:eastAsia="Calibri" w:hAnsi="Times New Roman" w:cs="Times New Roman"/>
          <w:sz w:val="24"/>
        </w:rPr>
        <w:t xml:space="preserve"> февраль</w:t>
      </w:r>
      <w:r w:rsidRPr="00DE3DC7">
        <w:rPr>
          <w:rFonts w:ascii="Times New Roman" w:eastAsia="Calibri" w:hAnsi="Times New Roman" w:cs="Times New Roman"/>
          <w:sz w:val="24"/>
        </w:rPr>
        <w:t xml:space="preserve"> 2021</w:t>
      </w:r>
      <w:r>
        <w:rPr>
          <w:rFonts w:ascii="Times New Roman" w:eastAsia="Calibri" w:hAnsi="Times New Roman" w:cs="Times New Roman"/>
          <w:sz w:val="24"/>
        </w:rPr>
        <w:t xml:space="preserve">г. </w:t>
      </w:r>
    </w:p>
    <w:p w:rsidR="00064AC9" w:rsidRPr="00B53E9E" w:rsidRDefault="00064AC9" w:rsidP="00B53E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36A5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9781" w:type="dxa"/>
        <w:tblInd w:w="-176" w:type="dxa"/>
        <w:tblLayout w:type="fixed"/>
        <w:tblLook w:val="04A0"/>
      </w:tblPr>
      <w:tblGrid>
        <w:gridCol w:w="710"/>
        <w:gridCol w:w="1559"/>
        <w:gridCol w:w="3544"/>
        <w:gridCol w:w="1984"/>
        <w:gridCol w:w="1984"/>
      </w:tblGrid>
      <w:tr w:rsidR="00B53E9E" w:rsidRPr="00B53E9E" w:rsidTr="006962F6">
        <w:trPr>
          <w:trHeight w:val="998"/>
        </w:trPr>
        <w:tc>
          <w:tcPr>
            <w:tcW w:w="710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59" w:type="dxa"/>
          </w:tcPr>
          <w:p w:rsidR="00B53E9E" w:rsidRPr="00B53E9E" w:rsidRDefault="00B53E9E" w:rsidP="007F03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3544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B53E9E" w:rsidRPr="00B53E9E" w:rsidRDefault="00B53E9E" w:rsidP="00B43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E9E" w:rsidRPr="00B53E9E" w:rsidTr="006962F6">
        <w:trPr>
          <w:trHeight w:val="689"/>
        </w:trPr>
        <w:tc>
          <w:tcPr>
            <w:tcW w:w="710" w:type="dxa"/>
          </w:tcPr>
          <w:p w:rsidR="00B53E9E" w:rsidRPr="00B53E9E" w:rsidRDefault="00E3297C" w:rsidP="00983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53E9E" w:rsidRPr="00B53E9E" w:rsidRDefault="00C60EB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</w:t>
            </w:r>
            <w:r w:rsidR="00CD7186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E3297C" w:rsidRDefault="00E3297C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  <w:r w:rsidR="00525AEF">
              <w:rPr>
                <w:rFonts w:ascii="Times New Roman" w:hAnsi="Times New Roman" w:cs="Times New Roman"/>
                <w:sz w:val="24"/>
                <w:szCs w:val="24"/>
              </w:rPr>
              <w:t xml:space="preserve"> «Ст</w:t>
            </w:r>
            <w:r w:rsidR="00067426">
              <w:rPr>
                <w:rFonts w:ascii="Times New Roman" w:hAnsi="Times New Roman" w:cs="Times New Roman"/>
                <w:sz w:val="24"/>
                <w:szCs w:val="24"/>
              </w:rPr>
              <w:t>алинградская битва»</w:t>
            </w:r>
            <w:proofErr w:type="gramStart"/>
            <w:r w:rsidR="00067426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067426"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</w:p>
        </w:tc>
        <w:tc>
          <w:tcPr>
            <w:tcW w:w="1984" w:type="dxa"/>
          </w:tcPr>
          <w:p w:rsidR="00B53E9E" w:rsidRPr="00B53E9E" w:rsidRDefault="00E3297C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/com/wall-19974237447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60EBE" w:rsidRPr="00B53E9E" w:rsidTr="006962F6">
        <w:trPr>
          <w:trHeight w:val="689"/>
        </w:trPr>
        <w:tc>
          <w:tcPr>
            <w:tcW w:w="710" w:type="dxa"/>
          </w:tcPr>
          <w:p w:rsidR="00C60EBE" w:rsidRPr="00B53E9E" w:rsidRDefault="00E3297C" w:rsidP="009832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C60EBE" w:rsidRDefault="00C60EB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3.02</w:t>
            </w: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C60EBE" w:rsidRPr="00E3297C" w:rsidRDefault="00E3297C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297C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мужества «Дети Сталинграда».</w:t>
            </w:r>
          </w:p>
        </w:tc>
        <w:tc>
          <w:tcPr>
            <w:tcW w:w="1984" w:type="dxa"/>
          </w:tcPr>
          <w:p w:rsidR="00C60EBE" w:rsidRPr="00B53E9E" w:rsidRDefault="00C60EB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C60EBE" w:rsidRPr="00B53E9E" w:rsidRDefault="00C60EB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53E9E" w:rsidRPr="00B53E9E" w:rsidTr="006962F6">
        <w:trPr>
          <w:trHeight w:val="416"/>
        </w:trPr>
        <w:tc>
          <w:tcPr>
            <w:tcW w:w="710" w:type="dxa"/>
          </w:tcPr>
          <w:p w:rsidR="00B53E9E" w:rsidRPr="00B53E9E" w:rsidRDefault="00067426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53E9E" w:rsidRPr="00B53E9E" w:rsidRDefault="00C3593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C3593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Познавательная программа «Наши соседи на планете»</w:t>
            </w:r>
          </w:p>
        </w:tc>
        <w:tc>
          <w:tcPr>
            <w:tcW w:w="1984" w:type="dxa"/>
          </w:tcPr>
          <w:p w:rsidR="00B53E9E" w:rsidRPr="00B53E9E" w:rsidRDefault="00C3593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Дет/сад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067426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B53E9E" w:rsidRPr="00B53E9E" w:rsidRDefault="00C3593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C3593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 xml:space="preserve">астер-класс </w:t>
            </w:r>
            <w:r w:rsidR="00851DC3">
              <w:rPr>
                <w:rFonts w:ascii="Times New Roman" w:hAnsi="Times New Roman" w:cs="Times New Roman"/>
                <w:sz w:val="24"/>
                <w:szCs w:val="24"/>
              </w:rPr>
              <w:t>«У тебя есть половинка</w:t>
            </w:r>
            <w:r w:rsidR="00C34807">
              <w:rPr>
                <w:rFonts w:ascii="Times New Roman" w:hAnsi="Times New Roman" w:cs="Times New Roman"/>
                <w:sz w:val="24"/>
                <w:szCs w:val="24"/>
              </w:rPr>
              <w:t xml:space="preserve">, подари ей </w:t>
            </w:r>
            <w:proofErr w:type="spellStart"/>
            <w:r w:rsidR="00C34807">
              <w:rPr>
                <w:rFonts w:ascii="Times New Roman" w:hAnsi="Times New Roman" w:cs="Times New Roman"/>
                <w:sz w:val="24"/>
                <w:szCs w:val="24"/>
              </w:rPr>
              <w:t>валентинку</w:t>
            </w:r>
            <w:proofErr w:type="spellEnd"/>
            <w:proofErr w:type="gramStart"/>
            <w:r w:rsidR="00C34807"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  <w:r w:rsidR="00C348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4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067426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B53E9E" w:rsidRPr="00B53E9E" w:rsidRDefault="00851DC3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851DC3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«Защитники земли русской!»</w:t>
            </w:r>
          </w:p>
        </w:tc>
        <w:tc>
          <w:tcPr>
            <w:tcW w:w="1984" w:type="dxa"/>
          </w:tcPr>
          <w:p w:rsidR="00B53E9E" w:rsidRPr="00B53E9E" w:rsidRDefault="00851DC3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C92337" w:rsidRPr="00B53E9E" w:rsidTr="006962F6">
        <w:trPr>
          <w:trHeight w:val="637"/>
        </w:trPr>
        <w:tc>
          <w:tcPr>
            <w:tcW w:w="710" w:type="dxa"/>
          </w:tcPr>
          <w:p w:rsidR="00C92337" w:rsidRDefault="00983208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C92337" w:rsidRDefault="00C9233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8.02</w:t>
            </w: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C92337" w:rsidRDefault="00C9233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Интелектуальная</w:t>
            </w:r>
            <w:proofErr w:type="spellEnd"/>
            <w:r w:rsidR="00696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«Сказки Пушкина»</w:t>
            </w:r>
          </w:p>
        </w:tc>
        <w:tc>
          <w:tcPr>
            <w:tcW w:w="1984" w:type="dxa"/>
          </w:tcPr>
          <w:p w:rsidR="00C92337" w:rsidRDefault="00C9233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/com/wall-19974237447</w:t>
            </w:r>
          </w:p>
        </w:tc>
        <w:tc>
          <w:tcPr>
            <w:tcW w:w="1984" w:type="dxa"/>
          </w:tcPr>
          <w:p w:rsidR="00C92337" w:rsidRPr="00B53E9E" w:rsidRDefault="00C9233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983208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53E9E" w:rsidRPr="00B53E9E" w:rsidRDefault="00851DC3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10.02.21г.</w:t>
            </w:r>
          </w:p>
          <w:p w:rsidR="00B53E9E" w:rsidRPr="00B53E9E" w:rsidRDefault="00B53E9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</w:t>
            </w:r>
            <w:r w:rsidR="000A1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5114">
              <w:rPr>
                <w:rFonts w:ascii="Times New Roman" w:hAnsi="Times New Roman" w:cs="Times New Roman"/>
                <w:sz w:val="24"/>
                <w:szCs w:val="24"/>
              </w:rPr>
              <w:t>«Армия глазами детей».</w:t>
            </w:r>
          </w:p>
        </w:tc>
        <w:tc>
          <w:tcPr>
            <w:tcW w:w="1984" w:type="dxa"/>
          </w:tcPr>
          <w:p w:rsidR="00B53E9E" w:rsidRPr="00B53E9E" w:rsidRDefault="00C60EB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/com/wall-19974237447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983208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7031F0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защитников отечества»</w:t>
            </w:r>
            <w:r w:rsidR="00FC51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B53E9E" w:rsidRPr="00B53E9E" w:rsidRDefault="00BB7847" w:rsidP="0098320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  <w:r w:rsidRPr="00B53E9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6962F6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E16F54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«Афганистан боль и память».</w:t>
            </w:r>
          </w:p>
        </w:tc>
        <w:tc>
          <w:tcPr>
            <w:tcW w:w="1984" w:type="dxa"/>
          </w:tcPr>
          <w:p w:rsidR="00B53E9E" w:rsidRPr="00B53E9E" w:rsidRDefault="00E16F54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274461" w:rsidRPr="00B53E9E" w:rsidTr="006962F6">
        <w:trPr>
          <w:trHeight w:val="637"/>
        </w:trPr>
        <w:tc>
          <w:tcPr>
            <w:tcW w:w="710" w:type="dxa"/>
          </w:tcPr>
          <w:p w:rsidR="00274461" w:rsidRDefault="006962F6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274461" w:rsidRPr="00B53E9E" w:rsidRDefault="00274461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74461" w:rsidRDefault="00274461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15.02.21 г.</w:t>
            </w:r>
          </w:p>
        </w:tc>
        <w:tc>
          <w:tcPr>
            <w:tcW w:w="3544" w:type="dxa"/>
          </w:tcPr>
          <w:p w:rsidR="00274461" w:rsidRDefault="00833EBD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акция</w:t>
            </w:r>
            <w:r w:rsidR="00C60EB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854B4">
              <w:rPr>
                <w:rFonts w:ascii="Times New Roman" w:hAnsi="Times New Roman" w:cs="Times New Roman"/>
                <w:sz w:val="24"/>
                <w:szCs w:val="24"/>
              </w:rPr>
              <w:t>Памяти воинов</w:t>
            </w:r>
            <w:r w:rsidR="00C60EBE">
              <w:rPr>
                <w:rFonts w:ascii="Times New Roman" w:hAnsi="Times New Roman" w:cs="Times New Roman"/>
                <w:sz w:val="24"/>
                <w:szCs w:val="24"/>
              </w:rPr>
              <w:t>- интернационалистов»</w:t>
            </w:r>
            <w:r w:rsidR="000674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274461" w:rsidRDefault="00C60EB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/com/wall-19974237447</w:t>
            </w:r>
          </w:p>
        </w:tc>
        <w:tc>
          <w:tcPr>
            <w:tcW w:w="1984" w:type="dxa"/>
          </w:tcPr>
          <w:p w:rsidR="00274461" w:rsidRPr="00B53E9E" w:rsidRDefault="00C60EB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067426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E16F54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«Не стань обречённым».</w:t>
            </w:r>
          </w:p>
        </w:tc>
        <w:tc>
          <w:tcPr>
            <w:tcW w:w="1984" w:type="dxa"/>
          </w:tcPr>
          <w:p w:rsidR="00B53E9E" w:rsidRPr="00B53E9E" w:rsidRDefault="00E16F54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C92337" w:rsidRPr="00B53E9E" w:rsidTr="006962F6">
        <w:trPr>
          <w:trHeight w:val="637"/>
        </w:trPr>
        <w:tc>
          <w:tcPr>
            <w:tcW w:w="710" w:type="dxa"/>
          </w:tcPr>
          <w:p w:rsidR="00C92337" w:rsidRDefault="00983208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C92337" w:rsidRDefault="00C9233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17.02.21г.</w:t>
            </w:r>
          </w:p>
        </w:tc>
        <w:tc>
          <w:tcPr>
            <w:tcW w:w="3544" w:type="dxa"/>
          </w:tcPr>
          <w:p w:rsidR="00C92337" w:rsidRDefault="00983208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 программа</w:t>
            </w:r>
            <w:r w:rsidR="006962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6C24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веселого детства»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рождения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C92337" w:rsidRDefault="00E96C24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1984" w:type="dxa"/>
          </w:tcPr>
          <w:p w:rsidR="00C92337" w:rsidRPr="00B53E9E" w:rsidRDefault="00983208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C9233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7426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  <w:r w:rsidR="009832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 </w:t>
            </w:r>
            <w:r w:rsidR="00CD7167">
              <w:rPr>
                <w:rFonts w:ascii="Times New Roman" w:hAnsi="Times New Roman" w:cs="Times New Roman"/>
                <w:sz w:val="24"/>
                <w:szCs w:val="24"/>
              </w:rPr>
              <w:t>«Поздравляем папу</w:t>
            </w:r>
            <w:proofErr w:type="gramStart"/>
            <w:r w:rsidR="00CD716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6742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="00067426">
              <w:rPr>
                <w:rFonts w:ascii="Times New Roman" w:hAnsi="Times New Roman" w:cs="Times New Roman"/>
                <w:sz w:val="24"/>
                <w:szCs w:val="24"/>
              </w:rPr>
              <w:t>ппликация.</w:t>
            </w:r>
          </w:p>
        </w:tc>
        <w:tc>
          <w:tcPr>
            <w:tcW w:w="1984" w:type="dxa"/>
          </w:tcPr>
          <w:p w:rsidR="00B53E9E" w:rsidRPr="00B53E9E" w:rsidRDefault="00C60EB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B53E9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74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</w:t>
            </w:r>
          </w:p>
        </w:tc>
        <w:tc>
          <w:tcPr>
            <w:tcW w:w="3544" w:type="dxa"/>
          </w:tcPr>
          <w:p w:rsidR="00B53E9E" w:rsidRPr="00B53E9E" w:rsidRDefault="007031F0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Семейный праздник «Мужчина-дед, отец и сын</w:t>
            </w:r>
            <w:r w:rsidR="00BB7847">
              <w:rPr>
                <w:rFonts w:ascii="Times New Roman" w:hAnsi="Times New Roman" w:cs="Times New Roman"/>
                <w:sz w:val="24"/>
                <w:szCs w:val="24"/>
              </w:rPr>
              <w:t xml:space="preserve"> в семье всегда опорой были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B78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B53E9E" w:rsidRPr="00B53E9E" w:rsidRDefault="007031F0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8E1DC5" w:rsidRPr="00B53E9E" w:rsidTr="006962F6">
        <w:trPr>
          <w:trHeight w:val="637"/>
        </w:trPr>
        <w:tc>
          <w:tcPr>
            <w:tcW w:w="710" w:type="dxa"/>
          </w:tcPr>
          <w:p w:rsidR="008E1DC5" w:rsidRPr="00B53E9E" w:rsidRDefault="008E1DC5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674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E1DC5" w:rsidRDefault="008E1DC5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23.02.21 г</w:t>
            </w:r>
          </w:p>
        </w:tc>
        <w:tc>
          <w:tcPr>
            <w:tcW w:w="3544" w:type="dxa"/>
          </w:tcPr>
          <w:p w:rsidR="008E1DC5" w:rsidRDefault="00067426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 поздравления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8E1DC5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1984" w:type="dxa"/>
          </w:tcPr>
          <w:p w:rsidR="008E1DC5" w:rsidRPr="00067426" w:rsidRDefault="00274461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067426">
              <w:rPr>
                <w:rFonts w:ascii="Times New Roman" w:hAnsi="Times New Roman" w:cs="Times New Roman"/>
                <w:sz w:val="24"/>
                <w:szCs w:val="24"/>
              </w:rPr>
              <w:t>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 w:rsidRPr="000674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  <w:r w:rsidRPr="0006742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wall</w:t>
            </w:r>
            <w:r w:rsidRPr="0006742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67426" w:rsidRPr="00067426">
              <w:rPr>
                <w:rFonts w:ascii="Times New Roman" w:hAnsi="Times New Roman" w:cs="Times New Roman"/>
                <w:sz w:val="24"/>
                <w:szCs w:val="24"/>
              </w:rPr>
              <w:t>19974237447</w:t>
            </w:r>
          </w:p>
        </w:tc>
        <w:tc>
          <w:tcPr>
            <w:tcW w:w="1984" w:type="dxa"/>
          </w:tcPr>
          <w:p w:rsidR="008E1DC5" w:rsidRPr="00274461" w:rsidRDefault="00274461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3E9E" w:rsidRPr="00B53E9E" w:rsidTr="006962F6">
        <w:trPr>
          <w:trHeight w:val="637"/>
        </w:trPr>
        <w:tc>
          <w:tcPr>
            <w:tcW w:w="710" w:type="dxa"/>
          </w:tcPr>
          <w:p w:rsidR="00B53E9E" w:rsidRPr="00B53E9E" w:rsidRDefault="00B53E9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24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.21 г.</w:t>
            </w:r>
          </w:p>
        </w:tc>
        <w:tc>
          <w:tcPr>
            <w:tcW w:w="3544" w:type="dxa"/>
          </w:tcPr>
          <w:p w:rsidR="00B53E9E" w:rsidRPr="00B53E9E" w:rsidRDefault="00012438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викторина </w:t>
            </w:r>
            <w:r w:rsidR="006E1E05">
              <w:rPr>
                <w:rFonts w:ascii="Times New Roman" w:hAnsi="Times New Roman" w:cs="Times New Roman"/>
                <w:sz w:val="24"/>
                <w:szCs w:val="24"/>
              </w:rPr>
              <w:t>«Что мы знаем об армии?»</w:t>
            </w:r>
          </w:p>
        </w:tc>
        <w:tc>
          <w:tcPr>
            <w:tcW w:w="1984" w:type="dxa"/>
          </w:tcPr>
          <w:p w:rsidR="00B53E9E" w:rsidRPr="00B53E9E" w:rsidRDefault="006E1E05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/com/wall-19974237447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  <w:tr w:rsidR="00B53E9E" w:rsidRPr="00B53E9E" w:rsidTr="006962F6">
        <w:trPr>
          <w:trHeight w:val="452"/>
        </w:trPr>
        <w:tc>
          <w:tcPr>
            <w:tcW w:w="710" w:type="dxa"/>
          </w:tcPr>
          <w:p w:rsidR="00B53E9E" w:rsidRPr="00B53E9E" w:rsidRDefault="00B53E9E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2438">
              <w:rPr>
                <w:rFonts w:ascii="Times New Roman" w:hAnsi="Times New Roman" w:cs="Times New Roman"/>
                <w:sz w:val="24"/>
                <w:szCs w:val="24"/>
              </w:rPr>
              <w:t xml:space="preserve">6                  </w:t>
            </w:r>
          </w:p>
        </w:tc>
        <w:tc>
          <w:tcPr>
            <w:tcW w:w="1559" w:type="dxa"/>
          </w:tcPr>
          <w:p w:rsidR="00B53E9E" w:rsidRPr="00B53E9E" w:rsidRDefault="00C34807" w:rsidP="009832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26.02.21 </w:t>
            </w:r>
            <w:r w:rsidR="00B53E9E" w:rsidRPr="00B53E9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544" w:type="dxa"/>
          </w:tcPr>
          <w:p w:rsidR="00B53E9E" w:rsidRPr="00B53E9E" w:rsidRDefault="00BB784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поколений «Чаепитие».</w:t>
            </w:r>
          </w:p>
        </w:tc>
        <w:tc>
          <w:tcPr>
            <w:tcW w:w="1984" w:type="dxa"/>
          </w:tcPr>
          <w:p w:rsidR="00B53E9E" w:rsidRPr="00B53E9E" w:rsidRDefault="00BB7847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СДК</w:t>
            </w:r>
          </w:p>
        </w:tc>
        <w:tc>
          <w:tcPr>
            <w:tcW w:w="1984" w:type="dxa"/>
          </w:tcPr>
          <w:p w:rsidR="00B53E9E" w:rsidRPr="00B53E9E" w:rsidRDefault="00B53E9E" w:rsidP="009832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3E9E">
              <w:rPr>
                <w:rFonts w:ascii="Times New Roman" w:hAnsi="Times New Roman" w:cs="Times New Roman"/>
                <w:sz w:val="24"/>
                <w:szCs w:val="24"/>
              </w:rPr>
              <w:t>Евдокимова Е.А.</w:t>
            </w:r>
          </w:p>
        </w:tc>
      </w:tr>
    </w:tbl>
    <w:p w:rsidR="00A64E92" w:rsidRDefault="00A64E92" w:rsidP="009832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4AC9" w:rsidRPr="00B53E9E" w:rsidRDefault="00064AC9" w:rsidP="0098320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B53E9E">
        <w:rPr>
          <w:rFonts w:ascii="Times New Roman" w:hAnsi="Times New Roman" w:cs="Times New Roman"/>
          <w:sz w:val="24"/>
          <w:szCs w:val="28"/>
        </w:rPr>
        <w:t>Директор МКУК «ЦК и Д» Морозовского с/</w:t>
      </w:r>
      <w:proofErr w:type="gramStart"/>
      <w:r w:rsidRPr="00B53E9E">
        <w:rPr>
          <w:rFonts w:ascii="Times New Roman" w:hAnsi="Times New Roman" w:cs="Times New Roman"/>
          <w:sz w:val="24"/>
          <w:szCs w:val="28"/>
        </w:rPr>
        <w:t>п</w:t>
      </w:r>
      <w:proofErr w:type="gramEnd"/>
      <w:r w:rsidRPr="00B53E9E">
        <w:rPr>
          <w:rFonts w:ascii="Times New Roman" w:hAnsi="Times New Roman" w:cs="Times New Roman"/>
          <w:sz w:val="24"/>
          <w:szCs w:val="28"/>
        </w:rPr>
        <w:t xml:space="preserve"> :   </w:t>
      </w:r>
      <w:r w:rsidR="00A64E92" w:rsidRPr="00B53E9E">
        <w:rPr>
          <w:rFonts w:ascii="Times New Roman" w:hAnsi="Times New Roman" w:cs="Times New Roman"/>
          <w:sz w:val="24"/>
          <w:szCs w:val="28"/>
        </w:rPr>
        <w:t xml:space="preserve">                    </w:t>
      </w:r>
      <w:r w:rsidR="00A64E92" w:rsidRPr="00B53E9E">
        <w:rPr>
          <w:rFonts w:ascii="Times New Roman" w:eastAsia="Times New Roman" w:hAnsi="Times New Roman"/>
          <w:sz w:val="24"/>
          <w:szCs w:val="28"/>
        </w:rPr>
        <w:t>Дорогина О.В</w:t>
      </w:r>
    </w:p>
    <w:p w:rsidR="00B53E9E" w:rsidRDefault="00B53E9E" w:rsidP="00983208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064AC9" w:rsidRPr="00B53E9E" w:rsidRDefault="00064AC9" w:rsidP="00983208">
      <w:pPr>
        <w:spacing w:after="0" w:line="240" w:lineRule="auto"/>
        <w:rPr>
          <w:sz w:val="20"/>
        </w:rPr>
      </w:pPr>
      <w:r w:rsidRPr="00B53E9E">
        <w:rPr>
          <w:rFonts w:ascii="Times New Roman" w:hAnsi="Times New Roman" w:cs="Times New Roman"/>
          <w:sz w:val="24"/>
          <w:szCs w:val="28"/>
        </w:rPr>
        <w:t>Худ</w:t>
      </w:r>
      <w:proofErr w:type="gramStart"/>
      <w:r w:rsidRPr="00B53E9E">
        <w:rPr>
          <w:rFonts w:ascii="Times New Roman" w:hAnsi="Times New Roman" w:cs="Times New Roman"/>
          <w:sz w:val="24"/>
          <w:szCs w:val="28"/>
        </w:rPr>
        <w:t>.</w:t>
      </w:r>
      <w:proofErr w:type="gramEnd"/>
      <w:r w:rsidRPr="00B53E9E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B53E9E">
        <w:rPr>
          <w:rFonts w:ascii="Times New Roman" w:hAnsi="Times New Roman" w:cs="Times New Roman"/>
          <w:sz w:val="24"/>
          <w:szCs w:val="28"/>
        </w:rPr>
        <w:t>р</w:t>
      </w:r>
      <w:proofErr w:type="gramEnd"/>
      <w:r w:rsidRPr="00B53E9E">
        <w:rPr>
          <w:rFonts w:ascii="Times New Roman" w:hAnsi="Times New Roman" w:cs="Times New Roman"/>
          <w:sz w:val="24"/>
          <w:szCs w:val="28"/>
        </w:rPr>
        <w:t xml:space="preserve">уководитель:                                                                      </w:t>
      </w:r>
      <w:r w:rsidR="00A64E92" w:rsidRPr="00B53E9E">
        <w:rPr>
          <w:rFonts w:ascii="Times New Roman" w:hAnsi="Times New Roman" w:cs="Times New Roman"/>
          <w:sz w:val="24"/>
          <w:szCs w:val="28"/>
        </w:rPr>
        <w:t>Евдокимова Е.А</w:t>
      </w:r>
      <w:r w:rsidR="00A64E92" w:rsidRPr="00B53E9E">
        <w:rPr>
          <w:rFonts w:ascii="Times New Roman" w:hAnsi="Times New Roman" w:cs="Times New Roman"/>
          <w:b/>
          <w:sz w:val="24"/>
          <w:szCs w:val="28"/>
        </w:rPr>
        <w:t>.</w:t>
      </w:r>
    </w:p>
    <w:p w:rsidR="00064AC9" w:rsidRDefault="00064AC9" w:rsidP="00983208">
      <w:pPr>
        <w:spacing w:after="0" w:line="240" w:lineRule="auto"/>
      </w:pPr>
    </w:p>
    <w:p w:rsidR="00064AC9" w:rsidRDefault="00064AC9" w:rsidP="00983208">
      <w:pPr>
        <w:spacing w:line="240" w:lineRule="auto"/>
      </w:pPr>
    </w:p>
    <w:p w:rsidR="00A72674" w:rsidRDefault="00A72674" w:rsidP="00983208">
      <w:pPr>
        <w:spacing w:line="240" w:lineRule="auto"/>
      </w:pPr>
    </w:p>
    <w:sectPr w:rsidR="00A72674" w:rsidSect="0042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4AC9"/>
    <w:rsid w:val="00011D63"/>
    <w:rsid w:val="00012438"/>
    <w:rsid w:val="00064AC9"/>
    <w:rsid w:val="00067426"/>
    <w:rsid w:val="000A1DDD"/>
    <w:rsid w:val="000A334B"/>
    <w:rsid w:val="00166970"/>
    <w:rsid w:val="001C1EC9"/>
    <w:rsid w:val="001D07B7"/>
    <w:rsid w:val="00240F8E"/>
    <w:rsid w:val="00250ED4"/>
    <w:rsid w:val="00274461"/>
    <w:rsid w:val="002B6A4D"/>
    <w:rsid w:val="003007FD"/>
    <w:rsid w:val="00313B0A"/>
    <w:rsid w:val="00320897"/>
    <w:rsid w:val="003A4533"/>
    <w:rsid w:val="004549C5"/>
    <w:rsid w:val="00487531"/>
    <w:rsid w:val="004F7D4A"/>
    <w:rsid w:val="00525AEF"/>
    <w:rsid w:val="00525B5E"/>
    <w:rsid w:val="00531EF4"/>
    <w:rsid w:val="005D4206"/>
    <w:rsid w:val="00620974"/>
    <w:rsid w:val="00661000"/>
    <w:rsid w:val="006736F8"/>
    <w:rsid w:val="006962F6"/>
    <w:rsid w:val="006A0FA5"/>
    <w:rsid w:val="006C7BE7"/>
    <w:rsid w:val="006E1E05"/>
    <w:rsid w:val="006E57E7"/>
    <w:rsid w:val="007031F0"/>
    <w:rsid w:val="00730A61"/>
    <w:rsid w:val="007B3746"/>
    <w:rsid w:val="00802A25"/>
    <w:rsid w:val="00833EBD"/>
    <w:rsid w:val="00851DC3"/>
    <w:rsid w:val="00895B3B"/>
    <w:rsid w:val="008E1DC5"/>
    <w:rsid w:val="009111A4"/>
    <w:rsid w:val="009562D2"/>
    <w:rsid w:val="00983208"/>
    <w:rsid w:val="009E0B40"/>
    <w:rsid w:val="00A40761"/>
    <w:rsid w:val="00A64E92"/>
    <w:rsid w:val="00A72674"/>
    <w:rsid w:val="00AD7CCC"/>
    <w:rsid w:val="00B054C1"/>
    <w:rsid w:val="00B436A5"/>
    <w:rsid w:val="00B53E9E"/>
    <w:rsid w:val="00B71E26"/>
    <w:rsid w:val="00B93E58"/>
    <w:rsid w:val="00B96865"/>
    <w:rsid w:val="00BB7847"/>
    <w:rsid w:val="00BD05CB"/>
    <w:rsid w:val="00BF6E17"/>
    <w:rsid w:val="00C32391"/>
    <w:rsid w:val="00C34807"/>
    <w:rsid w:val="00C35937"/>
    <w:rsid w:val="00C4525D"/>
    <w:rsid w:val="00C60EBE"/>
    <w:rsid w:val="00C92337"/>
    <w:rsid w:val="00CD7167"/>
    <w:rsid w:val="00CD7186"/>
    <w:rsid w:val="00D00146"/>
    <w:rsid w:val="00D0252B"/>
    <w:rsid w:val="00D57E64"/>
    <w:rsid w:val="00D84723"/>
    <w:rsid w:val="00D854B4"/>
    <w:rsid w:val="00DB4701"/>
    <w:rsid w:val="00DE48CF"/>
    <w:rsid w:val="00E16F54"/>
    <w:rsid w:val="00E3297C"/>
    <w:rsid w:val="00E43C55"/>
    <w:rsid w:val="00E83D19"/>
    <w:rsid w:val="00E96C24"/>
    <w:rsid w:val="00F161E5"/>
    <w:rsid w:val="00F242C9"/>
    <w:rsid w:val="00FA6FC8"/>
    <w:rsid w:val="00FC5114"/>
    <w:rsid w:val="00FC53D1"/>
    <w:rsid w:val="00FF14F4"/>
    <w:rsid w:val="00FF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4A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064A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2021-02-05T11:52:00Z</cp:lastPrinted>
  <dcterms:created xsi:type="dcterms:W3CDTF">2019-12-10T08:35:00Z</dcterms:created>
  <dcterms:modified xsi:type="dcterms:W3CDTF">2021-02-05T12:42:00Z</dcterms:modified>
</cp:coreProperties>
</file>